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CA658" w14:textId="77777777" w:rsidR="00C31337" w:rsidRPr="00C31337" w:rsidRDefault="00140AD5" w:rsidP="00C31337">
      <w:pPr>
        <w:ind w:right="6"/>
        <w:jc w:val="right"/>
        <w:rPr>
          <w:rFonts w:cstheme="minorHAnsi"/>
          <w:b/>
          <w:sz w:val="20"/>
          <w:szCs w:val="20"/>
          <w:lang w:val="it-IT"/>
        </w:rPr>
      </w:pPr>
      <w:r>
        <w:rPr>
          <w:rFonts w:cstheme="minorHAnsi"/>
          <w:b/>
          <w:sz w:val="20"/>
          <w:szCs w:val="20"/>
          <w:lang w:val="it-IT"/>
        </w:rPr>
        <w:t>Scheda di autovalutazione titoli</w:t>
      </w:r>
    </w:p>
    <w:p w14:paraId="280662D3" w14:textId="5E4F4AAF" w:rsidR="00C31337" w:rsidRDefault="00C31337" w:rsidP="00C31337">
      <w:pPr>
        <w:ind w:right="3"/>
        <w:jc w:val="right"/>
        <w:rPr>
          <w:rFonts w:cstheme="minorHAnsi"/>
          <w:i/>
          <w:sz w:val="20"/>
          <w:szCs w:val="20"/>
          <w:lang w:val="it-IT"/>
        </w:rPr>
      </w:pPr>
      <w:r w:rsidRPr="00C31337">
        <w:rPr>
          <w:rFonts w:cstheme="minorHAnsi"/>
          <w:i/>
          <w:sz w:val="20"/>
          <w:szCs w:val="20"/>
          <w:lang w:val="it-IT"/>
        </w:rPr>
        <w:t xml:space="preserve">Allegato </w:t>
      </w:r>
      <w:r w:rsidR="00140AD5">
        <w:rPr>
          <w:rFonts w:cstheme="minorHAnsi"/>
          <w:i/>
          <w:sz w:val="20"/>
          <w:szCs w:val="20"/>
          <w:lang w:val="it-IT"/>
        </w:rPr>
        <w:t>B</w:t>
      </w:r>
      <w:r w:rsidRPr="00C31337">
        <w:rPr>
          <w:rFonts w:cstheme="minorHAnsi"/>
          <w:i/>
          <w:sz w:val="20"/>
          <w:szCs w:val="20"/>
          <w:lang w:val="it-IT"/>
        </w:rPr>
        <w:t xml:space="preserve"> al</w:t>
      </w:r>
      <w:r w:rsidR="00297B20">
        <w:rPr>
          <w:rFonts w:cstheme="minorHAnsi"/>
          <w:i/>
          <w:sz w:val="20"/>
          <w:szCs w:val="20"/>
          <w:lang w:val="it-IT"/>
        </w:rPr>
        <w:t xml:space="preserve"> Bando pubblico reclutamento Esperto</w:t>
      </w:r>
      <w:bookmarkStart w:id="0" w:name="_GoBack"/>
      <w:bookmarkEnd w:id="0"/>
    </w:p>
    <w:p w14:paraId="1809FF03" w14:textId="77777777" w:rsidR="00C31337" w:rsidRDefault="00C31337" w:rsidP="00C31337">
      <w:pPr>
        <w:ind w:right="3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5288DF12" w14:textId="77777777" w:rsidR="00C31337" w:rsidRPr="00326517" w:rsidRDefault="00C31337" w:rsidP="00C31337">
      <w:pPr>
        <w:widowControl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326517">
        <w:rPr>
          <w:rFonts w:asciiTheme="minorHAnsi" w:eastAsiaTheme="minorHAnsi" w:hAnsiTheme="minorHAnsi" w:cstheme="minorHAnsi"/>
          <w:sz w:val="20"/>
          <w:szCs w:val="20"/>
          <w:lang w:val="it-IT"/>
        </w:rPr>
        <w:t>Il/La sottoscritto/a ..................................</w:t>
      </w:r>
      <w:r w:rsidR="00D81C6A">
        <w:rPr>
          <w:rFonts w:asciiTheme="minorHAnsi" w:eastAsiaTheme="minorHAnsi" w:hAnsiTheme="minorHAnsi" w:cstheme="minorHAnsi"/>
          <w:sz w:val="20"/>
          <w:szCs w:val="20"/>
          <w:lang w:val="it-IT"/>
        </w:rPr>
        <w:t>.......</w:t>
      </w:r>
      <w:r w:rsidRPr="00326517">
        <w:rPr>
          <w:rFonts w:asciiTheme="minorHAnsi" w:eastAsiaTheme="minorHAnsi" w:hAnsiTheme="minorHAnsi" w:cstheme="minorHAnsi"/>
          <w:sz w:val="20"/>
          <w:szCs w:val="20"/>
          <w:lang w:val="it-IT"/>
        </w:rPr>
        <w:t>.....................</w:t>
      </w:r>
      <w:r>
        <w:rPr>
          <w:rFonts w:asciiTheme="minorHAnsi" w:eastAsiaTheme="minorHAnsi" w:hAnsiTheme="minorHAnsi" w:cstheme="minorHAnsi"/>
          <w:sz w:val="20"/>
          <w:szCs w:val="20"/>
          <w:lang w:val="it-IT"/>
        </w:rPr>
        <w:t>..................</w:t>
      </w:r>
      <w:r w:rsidRPr="00326517">
        <w:rPr>
          <w:rFonts w:asciiTheme="minorHAnsi" w:eastAsiaTheme="minorHAnsi" w:hAnsiTheme="minorHAnsi" w:cstheme="minorHAnsi"/>
          <w:sz w:val="20"/>
          <w:szCs w:val="20"/>
          <w:lang w:val="it-IT"/>
        </w:rPr>
        <w:t>...... nato/a a .............</w:t>
      </w:r>
      <w:r>
        <w:rPr>
          <w:rFonts w:asciiTheme="minorHAnsi" w:eastAsiaTheme="minorHAnsi" w:hAnsiTheme="minorHAnsi" w:cstheme="minorHAnsi"/>
          <w:sz w:val="20"/>
          <w:szCs w:val="20"/>
          <w:lang w:val="it-IT"/>
        </w:rPr>
        <w:t>.</w:t>
      </w:r>
      <w:r w:rsidRPr="00326517">
        <w:rPr>
          <w:rFonts w:asciiTheme="minorHAnsi" w:eastAsiaTheme="minorHAnsi" w:hAnsiTheme="minorHAnsi" w:cstheme="minorHAnsi"/>
          <w:sz w:val="20"/>
          <w:szCs w:val="20"/>
          <w:lang w:val="it-IT"/>
        </w:rPr>
        <w:t>....................... il .........................</w:t>
      </w:r>
    </w:p>
    <w:p w14:paraId="67E28C3B" w14:textId="77777777" w:rsidR="00C31337" w:rsidRPr="00326517" w:rsidRDefault="00C31337" w:rsidP="00C31337">
      <w:pPr>
        <w:widowControl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26517">
        <w:rPr>
          <w:rFonts w:asciiTheme="minorHAnsi" w:eastAsiaTheme="minorHAnsi" w:hAnsiTheme="minorHAnsi" w:cstheme="minorHAnsi"/>
          <w:sz w:val="20"/>
          <w:szCs w:val="20"/>
        </w:rPr>
        <w:t>C.F. .................................. Tel. .................</w:t>
      </w:r>
      <w:r>
        <w:rPr>
          <w:rFonts w:asciiTheme="minorHAnsi" w:eastAsiaTheme="minorHAnsi" w:hAnsiTheme="minorHAnsi" w:cstheme="minorHAnsi"/>
          <w:sz w:val="20"/>
          <w:szCs w:val="20"/>
        </w:rPr>
        <w:t>.........</w:t>
      </w:r>
      <w:r w:rsidRPr="00326517">
        <w:rPr>
          <w:rFonts w:asciiTheme="minorHAnsi" w:eastAsiaTheme="minorHAnsi" w:hAnsiTheme="minorHAnsi" w:cstheme="minorHAnsi"/>
          <w:sz w:val="20"/>
          <w:szCs w:val="20"/>
        </w:rPr>
        <w:t>...... Cell. ..........................</w:t>
      </w:r>
      <w:r w:rsidR="00D81C6A">
        <w:rPr>
          <w:rFonts w:asciiTheme="minorHAnsi" w:eastAsiaTheme="minorHAnsi" w:hAnsiTheme="minorHAnsi" w:cstheme="minorHAnsi"/>
          <w:sz w:val="20"/>
          <w:szCs w:val="20"/>
        </w:rPr>
        <w:t>..</w:t>
      </w:r>
      <w:r w:rsidRPr="00326517">
        <w:rPr>
          <w:rFonts w:asciiTheme="minorHAnsi" w:eastAsiaTheme="minorHAnsi" w:hAnsiTheme="minorHAnsi" w:cstheme="minorHAnsi"/>
          <w:sz w:val="20"/>
          <w:szCs w:val="20"/>
        </w:rPr>
        <w:t>....... e-mail ...</w:t>
      </w:r>
      <w:r>
        <w:rPr>
          <w:rFonts w:asciiTheme="minorHAnsi" w:eastAsiaTheme="minorHAnsi" w:hAnsiTheme="minorHAnsi" w:cstheme="minorHAnsi"/>
          <w:sz w:val="20"/>
          <w:szCs w:val="20"/>
        </w:rPr>
        <w:t>..........</w:t>
      </w:r>
      <w:r w:rsidRPr="00326517">
        <w:rPr>
          <w:rFonts w:asciiTheme="minorHAnsi" w:eastAsiaTheme="minorHAnsi" w:hAnsiTheme="minorHAnsi" w:cstheme="minorHAnsi"/>
          <w:sz w:val="20"/>
          <w:szCs w:val="20"/>
        </w:rPr>
        <w:t>........</w:t>
      </w:r>
      <w:r w:rsidR="00D81C6A">
        <w:rPr>
          <w:rFonts w:asciiTheme="minorHAnsi" w:eastAsiaTheme="minorHAnsi" w:hAnsiTheme="minorHAnsi" w:cstheme="minorHAnsi"/>
          <w:sz w:val="20"/>
          <w:szCs w:val="20"/>
        </w:rPr>
        <w:t>......</w:t>
      </w:r>
      <w:r w:rsidRPr="00326517">
        <w:rPr>
          <w:rFonts w:asciiTheme="minorHAnsi" w:eastAsiaTheme="minorHAnsi" w:hAnsiTheme="minorHAnsi" w:cstheme="minorHAnsi"/>
          <w:sz w:val="20"/>
          <w:szCs w:val="20"/>
        </w:rPr>
        <w:t>...................................</w:t>
      </w:r>
    </w:p>
    <w:p w14:paraId="792A9357" w14:textId="77777777" w:rsidR="00C31337" w:rsidRPr="00326517" w:rsidRDefault="00C31337" w:rsidP="00C31337">
      <w:pPr>
        <w:widowControl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326517">
        <w:rPr>
          <w:rFonts w:asciiTheme="minorHAnsi" w:eastAsiaTheme="minorHAnsi" w:hAnsiTheme="minorHAnsi" w:cstheme="minorHAnsi"/>
          <w:sz w:val="20"/>
          <w:szCs w:val="20"/>
          <w:lang w:val="it-IT"/>
        </w:rPr>
        <w:t>Indirizzo Via .................................................</w:t>
      </w:r>
      <w:r>
        <w:rPr>
          <w:rFonts w:asciiTheme="minorHAnsi" w:eastAsiaTheme="minorHAnsi" w:hAnsiTheme="minorHAnsi" w:cstheme="minorHAnsi"/>
          <w:sz w:val="20"/>
          <w:szCs w:val="20"/>
          <w:lang w:val="it-IT"/>
        </w:rPr>
        <w:t>........................</w:t>
      </w:r>
      <w:r w:rsidRPr="00326517">
        <w:rPr>
          <w:rFonts w:asciiTheme="minorHAnsi" w:eastAsiaTheme="minorHAnsi" w:hAnsiTheme="minorHAnsi" w:cstheme="minorHAnsi"/>
          <w:sz w:val="20"/>
          <w:szCs w:val="20"/>
          <w:lang w:val="it-IT"/>
        </w:rPr>
        <w:t>.... CAP ................................ CITTA’ .....</w:t>
      </w:r>
      <w:r w:rsidR="00D81C6A">
        <w:rPr>
          <w:rFonts w:asciiTheme="minorHAnsi" w:eastAsiaTheme="minorHAnsi" w:hAnsiTheme="minorHAnsi" w:cstheme="minorHAnsi"/>
          <w:sz w:val="20"/>
          <w:szCs w:val="20"/>
          <w:lang w:val="it-IT"/>
        </w:rPr>
        <w:t>........</w:t>
      </w:r>
      <w:r w:rsidRPr="00326517">
        <w:rPr>
          <w:rFonts w:asciiTheme="minorHAnsi" w:eastAsiaTheme="minorHAnsi" w:hAnsiTheme="minorHAnsi" w:cstheme="minorHAnsi"/>
          <w:sz w:val="20"/>
          <w:szCs w:val="20"/>
          <w:lang w:val="it-IT"/>
        </w:rPr>
        <w:t>....................................</w:t>
      </w:r>
    </w:p>
    <w:p w14:paraId="71635DA0" w14:textId="433B78FD" w:rsidR="00853DD1" w:rsidRPr="00297B20" w:rsidRDefault="00C31337" w:rsidP="006407F3">
      <w:pPr>
        <w:widowControl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326517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Ai sensi dell’art. 47 D.P.R. 28 dicembre 2000, n. 445 consapevole delle sanzioni penali nel caso di dichiarazioni non veritiere, di formazione o uso di atti falsi, richiamate dall’art. 76 del D.P.R. 445 del 28 dicembre 2000, </w:t>
      </w:r>
      <w:r w:rsidRPr="00326517">
        <w:rPr>
          <w:rFonts w:ascii="Calibri" w:eastAsiaTheme="minorHAnsi" w:hAnsi="Calibri" w:cs="Calibri"/>
          <w:bCs/>
          <w:sz w:val="20"/>
          <w:szCs w:val="20"/>
          <w:lang w:val="it-IT"/>
        </w:rPr>
        <w:t>presa visione del</w:t>
      </w:r>
      <w:r w:rsidR="00297B20">
        <w:rPr>
          <w:rFonts w:ascii="Calibri" w:eastAsiaTheme="minorHAnsi" w:hAnsi="Calibri" w:cs="Calibri"/>
          <w:bCs/>
          <w:sz w:val="20"/>
          <w:szCs w:val="20"/>
          <w:lang w:val="it-IT"/>
        </w:rPr>
        <w:t xml:space="preserve"> Bando pubblico di selezione per il reclutamento di n. 1 </w:t>
      </w:r>
      <w:r>
        <w:rPr>
          <w:rFonts w:ascii="Calibri" w:eastAsiaTheme="minorHAnsi" w:hAnsi="Calibri" w:cs="Calibri"/>
          <w:bCs/>
          <w:sz w:val="20"/>
          <w:szCs w:val="20"/>
          <w:lang w:val="it-IT"/>
        </w:rPr>
        <w:t>ESPERT</w:t>
      </w:r>
      <w:r w:rsidR="00297B20">
        <w:rPr>
          <w:rFonts w:ascii="Calibri" w:eastAsiaTheme="minorHAnsi" w:hAnsi="Calibri" w:cs="Calibri"/>
          <w:bCs/>
          <w:sz w:val="20"/>
          <w:szCs w:val="20"/>
          <w:lang w:val="it-IT"/>
        </w:rPr>
        <w:t>O</w:t>
      </w:r>
      <w:r>
        <w:rPr>
          <w:rFonts w:ascii="Calibri" w:eastAsiaTheme="minorHAnsi" w:hAnsi="Calibri" w:cs="Calibri"/>
          <w:bCs/>
          <w:sz w:val="20"/>
          <w:szCs w:val="20"/>
          <w:lang w:val="it-IT"/>
        </w:rPr>
        <w:t xml:space="preserve"> </w:t>
      </w:r>
      <w:r w:rsidRPr="00326517">
        <w:rPr>
          <w:rFonts w:ascii="Calibri" w:eastAsiaTheme="minorHAnsi" w:hAnsi="Calibri" w:cs="Calibri"/>
          <w:bCs/>
          <w:sz w:val="20"/>
          <w:szCs w:val="20"/>
          <w:lang w:val="it-IT"/>
        </w:rPr>
        <w:t xml:space="preserve">per il </w:t>
      </w:r>
      <w:r w:rsidR="006407F3" w:rsidRPr="00297B20">
        <w:rPr>
          <w:rFonts w:asciiTheme="minorHAnsi" w:hAnsiTheme="minorHAnsi" w:cstheme="minorHAnsi"/>
          <w:b/>
          <w:bCs/>
          <w:lang w:val="it-IT"/>
        </w:rPr>
        <w:t>progetto PON “Digit</w:t>
      </w:r>
      <w:r w:rsidR="00750143" w:rsidRPr="00297B20">
        <w:rPr>
          <w:rFonts w:asciiTheme="minorHAnsi" w:hAnsiTheme="minorHAnsi" w:cstheme="minorHAnsi"/>
          <w:b/>
          <w:bCs/>
          <w:lang w:val="it-IT"/>
        </w:rPr>
        <w:t>a</w:t>
      </w:r>
      <w:r w:rsidR="006407F3" w:rsidRPr="00297B20">
        <w:rPr>
          <w:rFonts w:asciiTheme="minorHAnsi" w:hAnsiTheme="minorHAnsi" w:cstheme="minorHAnsi"/>
          <w:b/>
          <w:bCs/>
          <w:lang w:val="it-IT"/>
        </w:rPr>
        <w:t xml:space="preserve">Lab” </w:t>
      </w:r>
      <w:r w:rsidR="00297B20" w:rsidRPr="00297B20">
        <w:rPr>
          <w:rFonts w:asciiTheme="minorHAnsi" w:hAnsiTheme="minorHAnsi" w:cstheme="minorHAnsi"/>
          <w:b/>
          <w:bCs/>
          <w:lang w:val="it-IT"/>
        </w:rPr>
        <w:t>modulo “Rilievo Topografico e Ricostruzione 3d con Drone” -</w:t>
      </w:r>
      <w:r w:rsidR="006407F3" w:rsidRPr="00297B20">
        <w:rPr>
          <w:rFonts w:asciiTheme="minorHAnsi" w:hAnsiTheme="minorHAnsi" w:cstheme="minorHAnsi"/>
          <w:b/>
          <w:bCs/>
          <w:lang w:val="it-IT"/>
        </w:rPr>
        <w:t xml:space="preserve"> 10.2.2A-FSEPON-CA-2018-915</w:t>
      </w:r>
      <w:r w:rsidR="006407F3" w:rsidRPr="006407F3">
        <w:rPr>
          <w:rFonts w:asciiTheme="minorHAnsi" w:hAnsiTheme="minorHAnsi" w:cstheme="minorHAnsi"/>
          <w:lang w:val="it-IT"/>
        </w:rPr>
        <w:t xml:space="preserve"> - Pensiero computazionale e cittadinanza digitale - </w:t>
      </w:r>
      <w:r w:rsidR="006407F3" w:rsidRPr="00297B20">
        <w:rPr>
          <w:rFonts w:asciiTheme="minorHAnsi" w:hAnsiTheme="minorHAnsi" w:cstheme="minorHAnsi"/>
          <w:b/>
          <w:bCs/>
          <w:lang w:val="it-IT"/>
        </w:rPr>
        <w:t>CUP B94F18000320006</w:t>
      </w:r>
    </w:p>
    <w:p w14:paraId="0C0BA80F" w14:textId="77777777" w:rsidR="00C31337" w:rsidRPr="00326517" w:rsidRDefault="00C31337" w:rsidP="00C31337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  <w:r w:rsidRPr="00326517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DICHIARA</w:t>
      </w:r>
    </w:p>
    <w:p w14:paraId="363AEE57" w14:textId="77777777" w:rsidR="00C31337" w:rsidRPr="00326517" w:rsidRDefault="00C31337" w:rsidP="00C31337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</w:pPr>
      <w:r w:rsidRPr="00326517">
        <w:rPr>
          <w:rFonts w:asciiTheme="minorHAnsi" w:eastAsiaTheme="minorHAnsi" w:hAnsiTheme="minorHAnsi" w:cstheme="minorHAnsi"/>
          <w:b/>
          <w:bCs/>
          <w:sz w:val="20"/>
          <w:szCs w:val="20"/>
          <w:lang w:val="it-IT"/>
        </w:rPr>
        <w:t>di essere in possesso dei sottoindicati titoli culturali e professionali</w:t>
      </w:r>
    </w:p>
    <w:tbl>
      <w:tblPr>
        <w:tblStyle w:val="TableNormal"/>
        <w:tblpPr w:leftFromText="141" w:rightFromText="141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51"/>
        <w:gridCol w:w="1701"/>
        <w:gridCol w:w="992"/>
        <w:gridCol w:w="505"/>
        <w:gridCol w:w="771"/>
      </w:tblGrid>
      <w:tr w:rsidR="00C31337" w:rsidRPr="006A5DF7" w14:paraId="6F020C52" w14:textId="77777777" w:rsidTr="00D81C6A">
        <w:trPr>
          <w:trHeight w:val="164"/>
        </w:trPr>
        <w:tc>
          <w:tcPr>
            <w:tcW w:w="10058" w:type="dxa"/>
            <w:gridSpan w:val="6"/>
            <w:shd w:val="clear" w:color="auto" w:fill="D9D9D9"/>
          </w:tcPr>
          <w:p w14:paraId="0DD63D80" w14:textId="77777777" w:rsidR="00C31337" w:rsidRPr="006A5DF7" w:rsidRDefault="00C31337" w:rsidP="005D7678">
            <w:pPr>
              <w:pStyle w:val="TableParagraph"/>
              <w:ind w:left="102" w:right="1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535561724"/>
            <w:r w:rsidRPr="006A5DF7">
              <w:rPr>
                <w:rFonts w:asciiTheme="minorHAnsi" w:hAnsiTheme="minorHAnsi" w:cstheme="minorHAnsi"/>
                <w:b/>
                <w:sz w:val="20"/>
                <w:szCs w:val="20"/>
              </w:rPr>
              <w:t>Esperto: criteri di selezione</w:t>
            </w:r>
          </w:p>
        </w:tc>
      </w:tr>
      <w:tr w:rsidR="00C31337" w:rsidRPr="006A5DF7" w14:paraId="50F15B7C" w14:textId="77777777" w:rsidTr="00D81C6A">
        <w:trPr>
          <w:trHeight w:val="296"/>
        </w:trPr>
        <w:tc>
          <w:tcPr>
            <w:tcW w:w="540" w:type="dxa"/>
            <w:shd w:val="clear" w:color="auto" w:fill="D9D9D9"/>
          </w:tcPr>
          <w:p w14:paraId="3C9FA82A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  <w:shd w:val="clear" w:color="auto" w:fill="D9D9D9"/>
          </w:tcPr>
          <w:p w14:paraId="54032F32" w14:textId="77777777" w:rsidR="00C31337" w:rsidRPr="006A5DF7" w:rsidRDefault="00C31337" w:rsidP="005D7678">
            <w:pPr>
              <w:pStyle w:val="TableParagraph"/>
              <w:ind w:left="121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9366623" w14:textId="77777777" w:rsidR="00C31337" w:rsidRPr="006A5DF7" w:rsidRDefault="00C31337" w:rsidP="005D7678">
            <w:pPr>
              <w:pStyle w:val="TableParagraph"/>
              <w:ind w:left="121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b/>
                <w:sz w:val="16"/>
                <w:szCs w:val="16"/>
              </w:rPr>
              <w:t>Titoli valutabili</w:t>
            </w:r>
          </w:p>
        </w:tc>
        <w:tc>
          <w:tcPr>
            <w:tcW w:w="1701" w:type="dxa"/>
            <w:shd w:val="clear" w:color="auto" w:fill="D9D9D9"/>
          </w:tcPr>
          <w:p w14:paraId="56F8FF71" w14:textId="77777777" w:rsidR="00C31337" w:rsidRPr="006A5DF7" w:rsidRDefault="00C31337" w:rsidP="005D7678">
            <w:pPr>
              <w:pStyle w:val="TableParagraph"/>
              <w:ind w:left="102" w:right="1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Condizioni e </w:t>
            </w:r>
          </w:p>
          <w:p w14:paraId="296C6AC5" w14:textId="77777777" w:rsidR="00C31337" w:rsidRPr="006A5DF7" w:rsidRDefault="00C31337" w:rsidP="005D7678">
            <w:pPr>
              <w:pStyle w:val="TableParagraph"/>
              <w:ind w:left="102" w:right="1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b/>
                <w:sz w:val="16"/>
                <w:szCs w:val="16"/>
              </w:rPr>
              <w:t>Punteggi Titolo</w:t>
            </w:r>
          </w:p>
        </w:tc>
        <w:tc>
          <w:tcPr>
            <w:tcW w:w="992" w:type="dxa"/>
            <w:shd w:val="clear" w:color="auto" w:fill="D9D9D9"/>
          </w:tcPr>
          <w:p w14:paraId="3F48BD71" w14:textId="77777777" w:rsidR="00C31337" w:rsidRPr="006A5DF7" w:rsidRDefault="00C31337" w:rsidP="005D7678">
            <w:pPr>
              <w:pStyle w:val="TableParagraph"/>
              <w:ind w:left="105" w:right="1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505" w:type="dxa"/>
            <w:shd w:val="clear" w:color="auto" w:fill="D9D9D9"/>
          </w:tcPr>
          <w:p w14:paraId="64986287" w14:textId="77777777" w:rsidR="00C31337" w:rsidRPr="006A5DF7" w:rsidRDefault="00C31337" w:rsidP="005D7678">
            <w:pPr>
              <w:pStyle w:val="TableParagraph"/>
              <w:ind w:hanging="3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Auto dichiar.</w:t>
            </w:r>
          </w:p>
        </w:tc>
        <w:tc>
          <w:tcPr>
            <w:tcW w:w="771" w:type="dxa"/>
            <w:shd w:val="clear" w:color="auto" w:fill="D9D9D9"/>
          </w:tcPr>
          <w:p w14:paraId="4508C403" w14:textId="77777777" w:rsidR="00C31337" w:rsidRPr="006A5DF7" w:rsidRDefault="00C31337" w:rsidP="005D767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Punteggio</w:t>
            </w:r>
          </w:p>
          <w:p w14:paraId="7C54814D" w14:textId="77777777" w:rsidR="00C31337" w:rsidRPr="006A5DF7" w:rsidRDefault="00C31337" w:rsidP="005D767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assegnato</w:t>
            </w:r>
          </w:p>
        </w:tc>
      </w:tr>
      <w:tr w:rsidR="00C31337" w:rsidRPr="006A5DF7" w14:paraId="7D92001A" w14:textId="77777777" w:rsidTr="00D81C6A">
        <w:trPr>
          <w:trHeight w:val="929"/>
        </w:trPr>
        <w:tc>
          <w:tcPr>
            <w:tcW w:w="540" w:type="dxa"/>
            <w:vMerge w:val="restart"/>
            <w:textDirection w:val="btLr"/>
          </w:tcPr>
          <w:p w14:paraId="564F8F45" w14:textId="77777777" w:rsidR="00C31337" w:rsidRPr="006A5DF7" w:rsidRDefault="00C31337" w:rsidP="005D7678">
            <w:pPr>
              <w:pStyle w:val="TableParagraph"/>
              <w:spacing w:before="179"/>
              <w:ind w:left="113" w:right="10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Titoli</w:t>
            </w:r>
            <w:r w:rsidRPr="006A5D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A5DF7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c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ul</w:t>
            </w:r>
            <w:r w:rsidRPr="006A5DF7">
              <w:rPr>
                <w:rFonts w:asciiTheme="minorHAnsi" w:hAnsiTheme="minorHAnsi" w:cstheme="minorHAnsi"/>
                <w:spacing w:val="-2"/>
                <w:w w:val="99"/>
                <w:sz w:val="16"/>
                <w:szCs w:val="16"/>
              </w:rPr>
              <w:t>t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ur</w:t>
            </w:r>
            <w:r w:rsidRPr="006A5DF7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a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li</w:t>
            </w:r>
          </w:p>
        </w:tc>
        <w:tc>
          <w:tcPr>
            <w:tcW w:w="5551" w:type="dxa"/>
          </w:tcPr>
          <w:p w14:paraId="45382122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Diploma/Laurea coerenti con area di intervento </w:t>
            </w:r>
          </w:p>
          <w:p w14:paraId="155BF1BE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(può essere richiesta laurea specifica dal Dirigente Scolastico)</w:t>
            </w:r>
          </w:p>
          <w:p w14:paraId="0355B814" w14:textId="77777777" w:rsidR="00C31337" w:rsidRPr="006A5DF7" w:rsidRDefault="00C31337" w:rsidP="005D7678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Diploma di istruzione secondaria superiore</w:t>
            </w:r>
          </w:p>
          <w:p w14:paraId="0A8397A2" w14:textId="77777777" w:rsidR="00C31337" w:rsidRPr="006A5DF7" w:rsidRDefault="00C31337" w:rsidP="005D7678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 breve</w:t>
            </w:r>
          </w:p>
          <w:p w14:paraId="755CD673" w14:textId="77777777" w:rsidR="00C31337" w:rsidRPr="006A5DF7" w:rsidRDefault="00C31337" w:rsidP="005D7678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Laurea magistrale (o vecchio ordinamento) </w:t>
            </w:r>
          </w:p>
          <w:p w14:paraId="059BE740" w14:textId="77777777" w:rsidR="00C31337" w:rsidRPr="006A5DF7" w:rsidRDefault="00C31337" w:rsidP="005D7678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(Si considera un solo titolo)</w:t>
            </w:r>
          </w:p>
        </w:tc>
        <w:tc>
          <w:tcPr>
            <w:tcW w:w="1701" w:type="dxa"/>
          </w:tcPr>
          <w:p w14:paraId="49034443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Condizione </w:t>
            </w:r>
          </w:p>
          <w:p w14:paraId="1D5E9928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di ammissibilità </w:t>
            </w:r>
          </w:p>
          <w:p w14:paraId="51264CB3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Punto 1</w:t>
            </w:r>
          </w:p>
          <w:p w14:paraId="45595F92" w14:textId="77777777" w:rsidR="00C31337" w:rsidRPr="006A5DF7" w:rsidRDefault="00C31337" w:rsidP="005D7678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Punti  3</w:t>
            </w:r>
          </w:p>
          <w:p w14:paraId="10B43723" w14:textId="77777777" w:rsidR="00C31337" w:rsidRPr="006A5DF7" w:rsidRDefault="00C31337" w:rsidP="005D7678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Punti  6</w:t>
            </w:r>
          </w:p>
        </w:tc>
        <w:tc>
          <w:tcPr>
            <w:tcW w:w="992" w:type="dxa"/>
          </w:tcPr>
          <w:p w14:paraId="6CB3FE0C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260560" w14:textId="77777777" w:rsidR="00C31337" w:rsidRPr="006A5DF7" w:rsidRDefault="00C31337" w:rsidP="005D7678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A906D2" w14:textId="77777777" w:rsidR="00C31337" w:rsidRPr="006A5DF7" w:rsidRDefault="00C31337" w:rsidP="005D7678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77830D" w14:textId="77777777" w:rsidR="00C31337" w:rsidRPr="006A5DF7" w:rsidRDefault="00C31337" w:rsidP="005D7678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6 p</w:t>
            </w:r>
          </w:p>
          <w:p w14:paraId="5BEB5E9D" w14:textId="77777777" w:rsidR="00C31337" w:rsidRPr="006A5DF7" w:rsidRDefault="00C31337" w:rsidP="005D7678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D9D9D9"/>
          </w:tcPr>
          <w:p w14:paraId="6F99A584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746FBC26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007E8E8F" w14:textId="77777777" w:rsidTr="00D81C6A">
        <w:trPr>
          <w:trHeight w:val="17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651AE0DA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5330EB54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Altre Lauree</w:t>
            </w:r>
          </w:p>
        </w:tc>
        <w:tc>
          <w:tcPr>
            <w:tcW w:w="1701" w:type="dxa"/>
          </w:tcPr>
          <w:p w14:paraId="16C0D115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 xml:space="preserve"> Per titolo 1</w:t>
            </w:r>
          </w:p>
        </w:tc>
        <w:tc>
          <w:tcPr>
            <w:tcW w:w="992" w:type="dxa"/>
          </w:tcPr>
          <w:p w14:paraId="7E21C4C1" w14:textId="77777777" w:rsidR="00C31337" w:rsidRPr="006A5DF7" w:rsidRDefault="00C31337" w:rsidP="005D7678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2 p</w:t>
            </w:r>
          </w:p>
        </w:tc>
        <w:tc>
          <w:tcPr>
            <w:tcW w:w="505" w:type="dxa"/>
            <w:shd w:val="clear" w:color="auto" w:fill="D9D9D9"/>
          </w:tcPr>
          <w:p w14:paraId="70860DCE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61CC950A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591D9275" w14:textId="77777777" w:rsidTr="00D81C6A">
        <w:trPr>
          <w:trHeight w:val="526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22FA2F9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488BE594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Dottorati di ricerca</w:t>
            </w:r>
          </w:p>
          <w:p w14:paraId="39F329CF" w14:textId="77777777" w:rsidR="00C31337" w:rsidRPr="006A5DF7" w:rsidRDefault="00C31337" w:rsidP="00C31337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coerenti con area di intervento</w:t>
            </w:r>
          </w:p>
          <w:p w14:paraId="4097AD7C" w14:textId="77777777" w:rsidR="00C31337" w:rsidRPr="006A5DF7" w:rsidRDefault="00C31337" w:rsidP="00C31337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no pertinenti</w:t>
            </w:r>
          </w:p>
        </w:tc>
        <w:tc>
          <w:tcPr>
            <w:tcW w:w="1701" w:type="dxa"/>
          </w:tcPr>
          <w:p w14:paraId="15E74C3C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6459A2" w14:textId="77777777" w:rsidR="00C31337" w:rsidRPr="006A5DF7" w:rsidRDefault="00C31337" w:rsidP="00C31337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356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4 punti</w:t>
            </w:r>
          </w:p>
          <w:p w14:paraId="55CF92C3" w14:textId="77777777" w:rsidR="00C31337" w:rsidRPr="006A5DF7" w:rsidRDefault="00C31337" w:rsidP="00C31337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356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1 punto</w:t>
            </w:r>
          </w:p>
        </w:tc>
        <w:tc>
          <w:tcPr>
            <w:tcW w:w="992" w:type="dxa"/>
          </w:tcPr>
          <w:p w14:paraId="173E26CC" w14:textId="77777777" w:rsidR="00C31337" w:rsidRPr="006A5DF7" w:rsidRDefault="00C31337" w:rsidP="005D7678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631F6C" w14:textId="77777777" w:rsidR="00C31337" w:rsidRPr="006A5DF7" w:rsidRDefault="00C31337" w:rsidP="00C31337">
            <w:pPr>
              <w:pStyle w:val="TableParagraph"/>
              <w:numPr>
                <w:ilvl w:val="0"/>
                <w:numId w:val="25"/>
              </w:numPr>
              <w:ind w:left="355" w:hanging="250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4 p</w:t>
            </w:r>
          </w:p>
          <w:p w14:paraId="63B95EBB" w14:textId="77777777" w:rsidR="00C31337" w:rsidRPr="006A5DF7" w:rsidRDefault="00C31337" w:rsidP="00C31337">
            <w:pPr>
              <w:pStyle w:val="TableParagraph"/>
              <w:numPr>
                <w:ilvl w:val="0"/>
                <w:numId w:val="25"/>
              </w:numPr>
              <w:ind w:left="355" w:hanging="250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1 p</w:t>
            </w:r>
          </w:p>
        </w:tc>
        <w:tc>
          <w:tcPr>
            <w:tcW w:w="505" w:type="dxa"/>
            <w:shd w:val="clear" w:color="auto" w:fill="D9D9D9"/>
          </w:tcPr>
          <w:p w14:paraId="5974065F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53254D91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08131A3D" w14:textId="77777777" w:rsidTr="00D81C6A">
        <w:trPr>
          <w:trHeight w:val="153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E888A17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37266A4D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Master I Livello, Specializzazione/perfezionamento annuale pertinenti</w:t>
            </w:r>
          </w:p>
        </w:tc>
        <w:tc>
          <w:tcPr>
            <w:tcW w:w="1701" w:type="dxa"/>
          </w:tcPr>
          <w:p w14:paraId="57C8CC8F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1 punto</w:t>
            </w:r>
          </w:p>
        </w:tc>
        <w:tc>
          <w:tcPr>
            <w:tcW w:w="992" w:type="dxa"/>
          </w:tcPr>
          <w:p w14:paraId="4D5C79D1" w14:textId="77777777" w:rsidR="00C31337" w:rsidRPr="006A5DF7" w:rsidRDefault="00C31337" w:rsidP="005D7678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1 p</w:t>
            </w:r>
          </w:p>
        </w:tc>
        <w:tc>
          <w:tcPr>
            <w:tcW w:w="505" w:type="dxa"/>
            <w:shd w:val="clear" w:color="auto" w:fill="D9D9D9"/>
          </w:tcPr>
          <w:p w14:paraId="6FBA2808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539EA454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6B096314" w14:textId="77777777" w:rsidTr="00D81C6A">
        <w:trPr>
          <w:trHeight w:val="337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FE242F7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062FEF67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Master II Livello, Specializzazione/perfezionamento pluriennale a) coerenti con progetto o ricadenti in area didattica; b) non pertinenti</w:t>
            </w:r>
          </w:p>
        </w:tc>
        <w:tc>
          <w:tcPr>
            <w:tcW w:w="1701" w:type="dxa"/>
          </w:tcPr>
          <w:p w14:paraId="77FFE495" w14:textId="77777777" w:rsidR="00C31337" w:rsidRPr="006A5DF7" w:rsidRDefault="00C31337" w:rsidP="00C31337">
            <w:pPr>
              <w:pStyle w:val="TableParagraph"/>
              <w:numPr>
                <w:ilvl w:val="0"/>
                <w:numId w:val="23"/>
              </w:numPr>
              <w:ind w:hanging="287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2 punti</w:t>
            </w:r>
          </w:p>
          <w:p w14:paraId="2EF121BD" w14:textId="77777777" w:rsidR="00C31337" w:rsidRPr="006A5DF7" w:rsidRDefault="00C31337" w:rsidP="00C31337">
            <w:pPr>
              <w:pStyle w:val="TableParagraph"/>
              <w:numPr>
                <w:ilvl w:val="0"/>
                <w:numId w:val="23"/>
              </w:numPr>
              <w:ind w:hanging="287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1 punto</w:t>
            </w:r>
          </w:p>
        </w:tc>
        <w:tc>
          <w:tcPr>
            <w:tcW w:w="992" w:type="dxa"/>
          </w:tcPr>
          <w:p w14:paraId="73A82201" w14:textId="77777777" w:rsidR="00C31337" w:rsidRPr="006A5DF7" w:rsidRDefault="00C31337" w:rsidP="00C31337">
            <w:pPr>
              <w:pStyle w:val="TableParagraph"/>
              <w:numPr>
                <w:ilvl w:val="0"/>
                <w:numId w:val="21"/>
              </w:numPr>
              <w:tabs>
                <w:tab w:val="left" w:pos="352"/>
              </w:tabs>
              <w:ind w:hanging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 xml:space="preserve"> Max 2</w:t>
            </w:r>
            <w:r w:rsidRPr="006A5D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</w:p>
          <w:p w14:paraId="142D721C" w14:textId="77777777" w:rsidR="00C31337" w:rsidRPr="006A5DF7" w:rsidRDefault="00C31337" w:rsidP="00C31337">
            <w:pPr>
              <w:pStyle w:val="TableParagraph"/>
              <w:numPr>
                <w:ilvl w:val="0"/>
                <w:numId w:val="21"/>
              </w:numPr>
              <w:tabs>
                <w:tab w:val="left" w:pos="352"/>
              </w:tabs>
              <w:ind w:left="465" w:hanging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1</w:t>
            </w:r>
            <w:r w:rsidRPr="006A5D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</w:p>
        </w:tc>
        <w:tc>
          <w:tcPr>
            <w:tcW w:w="505" w:type="dxa"/>
            <w:shd w:val="clear" w:color="auto" w:fill="D9D9D9"/>
          </w:tcPr>
          <w:p w14:paraId="2E7F4575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63987690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68C11F08" w14:textId="77777777" w:rsidTr="00D81C6A">
        <w:trPr>
          <w:trHeight w:val="103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622ADE44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219DB50A" w14:textId="77777777" w:rsidR="00C31337" w:rsidRPr="006A5DF7" w:rsidRDefault="00C31337" w:rsidP="005D7678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Aggiornamento/formazione in servizio (ore effettivamente frequentate)</w:t>
            </w:r>
          </w:p>
        </w:tc>
        <w:tc>
          <w:tcPr>
            <w:tcW w:w="1701" w:type="dxa"/>
          </w:tcPr>
          <w:p w14:paraId="3A370E69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 0,5</w:t>
            </w:r>
          </w:p>
          <w:p w14:paraId="6D309A73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per ogni corso di 30 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  <w:lang w:val="it-IT"/>
              </w:rPr>
              <w:t>h</w:t>
            </w:r>
          </w:p>
        </w:tc>
        <w:tc>
          <w:tcPr>
            <w:tcW w:w="992" w:type="dxa"/>
          </w:tcPr>
          <w:p w14:paraId="7CA2127A" w14:textId="77777777" w:rsidR="00C31337" w:rsidRPr="006A5DF7" w:rsidRDefault="00C31337" w:rsidP="005D7678">
            <w:pPr>
              <w:pStyle w:val="TableParagraph"/>
              <w:spacing w:before="80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3 p</w:t>
            </w:r>
          </w:p>
        </w:tc>
        <w:tc>
          <w:tcPr>
            <w:tcW w:w="505" w:type="dxa"/>
            <w:shd w:val="clear" w:color="auto" w:fill="D9D9D9"/>
          </w:tcPr>
          <w:p w14:paraId="70ABD751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0B702827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07026397" w14:textId="77777777" w:rsidTr="00D81C6A">
        <w:trPr>
          <w:trHeight w:val="772"/>
        </w:trPr>
        <w:tc>
          <w:tcPr>
            <w:tcW w:w="540" w:type="dxa"/>
            <w:vMerge w:val="restart"/>
            <w:textDirection w:val="btLr"/>
          </w:tcPr>
          <w:p w14:paraId="53D05EF4" w14:textId="77777777" w:rsidR="00C31337" w:rsidRPr="006A5DF7" w:rsidRDefault="00C31337" w:rsidP="005D7678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C</w:t>
            </w:r>
            <w:r w:rsidRPr="006A5DF7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e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rtifi</w:t>
            </w:r>
            <w:r w:rsidRPr="006A5DF7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caz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ioni</w:t>
            </w: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A5DF7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c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o</w:t>
            </w:r>
            <w:r w:rsidRPr="006A5DF7">
              <w:rPr>
                <w:rFonts w:asciiTheme="minorHAnsi" w:hAnsiTheme="minorHAnsi" w:cstheme="minorHAnsi"/>
                <w:spacing w:val="-4"/>
                <w:w w:val="99"/>
                <w:sz w:val="16"/>
                <w:szCs w:val="16"/>
              </w:rPr>
              <w:t>m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p</w:t>
            </w:r>
            <w:r w:rsidRPr="006A5DF7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e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t</w:t>
            </w:r>
            <w:r w:rsidRPr="006A5DF7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e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n</w:t>
            </w:r>
            <w:r w:rsidRPr="006A5DF7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z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e</w:t>
            </w:r>
          </w:p>
        </w:tc>
        <w:tc>
          <w:tcPr>
            <w:tcW w:w="5551" w:type="dxa"/>
          </w:tcPr>
          <w:p w14:paraId="7BD7A9CD" w14:textId="77777777" w:rsidR="00C31337" w:rsidRPr="006A5DF7" w:rsidRDefault="00C31337" w:rsidP="005D7678">
            <w:pPr>
              <w:pStyle w:val="TableParagraph"/>
              <w:ind w:left="153" w:right="174" w:hanging="5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CEFR livelli lingua inglese </w:t>
            </w:r>
          </w:p>
          <w:p w14:paraId="1B9A24A5" w14:textId="77777777" w:rsidR="00C31337" w:rsidRPr="006A5DF7" w:rsidRDefault="00C31337" w:rsidP="005D7678">
            <w:pPr>
              <w:pStyle w:val="TableParagraph"/>
              <w:ind w:left="153" w:right="1462" w:hanging="5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A2, B1, B2, C1</w:t>
            </w:r>
          </w:p>
          <w:p w14:paraId="037C9B7F" w14:textId="77777777" w:rsidR="00C31337" w:rsidRPr="006A5DF7" w:rsidRDefault="00C31337" w:rsidP="005D7678">
            <w:pPr>
              <w:pStyle w:val="TableParagraph"/>
              <w:ind w:left="153" w:right="1462" w:hanging="51"/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(si valuta un solo titolo)</w:t>
            </w:r>
          </w:p>
        </w:tc>
        <w:tc>
          <w:tcPr>
            <w:tcW w:w="1701" w:type="dxa"/>
          </w:tcPr>
          <w:p w14:paraId="5E660A89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Livello A2 = 1</w:t>
            </w:r>
          </w:p>
          <w:p w14:paraId="0BAF1AD7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Livello B1 = 2</w:t>
            </w:r>
          </w:p>
          <w:p w14:paraId="57A56140" w14:textId="77777777" w:rsidR="00C31337" w:rsidRPr="006A5DF7" w:rsidRDefault="00C31337" w:rsidP="005D7678">
            <w:pPr>
              <w:pStyle w:val="TableParagraph"/>
              <w:ind w:left="102" w:right="17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Livello B2 = 4</w:t>
            </w:r>
          </w:p>
          <w:p w14:paraId="7E90C876" w14:textId="77777777" w:rsidR="00C31337" w:rsidRPr="006A5DF7" w:rsidRDefault="00C31337" w:rsidP="005D7678">
            <w:pPr>
              <w:pStyle w:val="TableParagraph"/>
              <w:ind w:left="102" w:righ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Livello C1 = 5</w:t>
            </w:r>
          </w:p>
        </w:tc>
        <w:tc>
          <w:tcPr>
            <w:tcW w:w="992" w:type="dxa"/>
          </w:tcPr>
          <w:p w14:paraId="13674C82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EED198" w14:textId="77777777" w:rsidR="00C31337" w:rsidRPr="006A5DF7" w:rsidRDefault="00C31337" w:rsidP="005D7678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5 p</w:t>
            </w:r>
          </w:p>
        </w:tc>
        <w:tc>
          <w:tcPr>
            <w:tcW w:w="505" w:type="dxa"/>
            <w:shd w:val="clear" w:color="auto" w:fill="D9D9D9"/>
          </w:tcPr>
          <w:p w14:paraId="70EBA129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1A92A64C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277B91CC" w14:textId="77777777" w:rsidTr="00D81C6A">
        <w:trPr>
          <w:trHeight w:val="265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1B35141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5740E355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ECDL (o simili)</w:t>
            </w:r>
          </w:p>
          <w:p w14:paraId="6F5E20F9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ECDL Livello specialistico (o simili)</w:t>
            </w:r>
          </w:p>
        </w:tc>
        <w:tc>
          <w:tcPr>
            <w:tcW w:w="1701" w:type="dxa"/>
          </w:tcPr>
          <w:p w14:paraId="0923F349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1</w:t>
            </w:r>
          </w:p>
          <w:p w14:paraId="4338F0B1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7A76807A" w14:textId="77777777" w:rsidR="00C31337" w:rsidRPr="006A5DF7" w:rsidRDefault="00C31337" w:rsidP="005D7678">
            <w:pPr>
              <w:pStyle w:val="TableParagraph"/>
              <w:spacing w:before="80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2 p</w:t>
            </w:r>
          </w:p>
        </w:tc>
        <w:tc>
          <w:tcPr>
            <w:tcW w:w="505" w:type="dxa"/>
            <w:shd w:val="clear" w:color="auto" w:fill="D9D9D9"/>
          </w:tcPr>
          <w:p w14:paraId="2F2BC1C8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3CB5DA11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0AE7D11F" w14:textId="77777777" w:rsidTr="00D81C6A">
        <w:trPr>
          <w:trHeight w:val="22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4A950DDC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53418717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Certificazione LIM</w:t>
            </w:r>
          </w:p>
        </w:tc>
        <w:tc>
          <w:tcPr>
            <w:tcW w:w="1701" w:type="dxa"/>
          </w:tcPr>
          <w:p w14:paraId="13E852DA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52BF3256" w14:textId="77777777" w:rsidR="00C31337" w:rsidRPr="006A5DF7" w:rsidRDefault="00C31337" w:rsidP="005D7678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4 p</w:t>
            </w:r>
          </w:p>
        </w:tc>
        <w:tc>
          <w:tcPr>
            <w:tcW w:w="505" w:type="dxa"/>
            <w:shd w:val="clear" w:color="auto" w:fill="D9D9D9"/>
          </w:tcPr>
          <w:p w14:paraId="0BFAEF7A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34C1D3D1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2246EE8C" w14:textId="77777777" w:rsidTr="00D81C6A">
        <w:trPr>
          <w:trHeight w:val="24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A4E3DB8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26A2A32C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Certificazione CLIL</w:t>
            </w:r>
          </w:p>
        </w:tc>
        <w:tc>
          <w:tcPr>
            <w:tcW w:w="1701" w:type="dxa"/>
          </w:tcPr>
          <w:p w14:paraId="485A950B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56149A77" w14:textId="77777777" w:rsidR="00C31337" w:rsidRPr="006A5DF7" w:rsidRDefault="00C31337" w:rsidP="005D7678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5 p</w:t>
            </w:r>
          </w:p>
        </w:tc>
        <w:tc>
          <w:tcPr>
            <w:tcW w:w="505" w:type="dxa"/>
            <w:shd w:val="clear" w:color="auto" w:fill="D9D9D9"/>
          </w:tcPr>
          <w:p w14:paraId="6F76AE67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370DAA31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34C7D717" w14:textId="77777777" w:rsidTr="00D81C6A">
        <w:trPr>
          <w:trHeight w:val="196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63A350C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5211CC13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Altre certificazioni coerenti con area di intervento </w:t>
            </w:r>
          </w:p>
        </w:tc>
        <w:tc>
          <w:tcPr>
            <w:tcW w:w="1701" w:type="dxa"/>
          </w:tcPr>
          <w:p w14:paraId="0FCED005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C0EFE80" w14:textId="77777777" w:rsidR="00C31337" w:rsidRPr="006A5DF7" w:rsidRDefault="00C31337" w:rsidP="005D7678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4 p</w:t>
            </w:r>
          </w:p>
        </w:tc>
        <w:tc>
          <w:tcPr>
            <w:tcW w:w="505" w:type="dxa"/>
            <w:shd w:val="clear" w:color="auto" w:fill="D9D9D9"/>
          </w:tcPr>
          <w:p w14:paraId="36462E32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3D6708C2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41EB0AEE" w14:textId="77777777" w:rsidTr="00D81C6A">
        <w:trPr>
          <w:trHeight w:val="984"/>
        </w:trPr>
        <w:tc>
          <w:tcPr>
            <w:tcW w:w="540" w:type="dxa"/>
            <w:vMerge w:val="restart"/>
            <w:tcBorders>
              <w:bottom w:val="nil"/>
            </w:tcBorders>
            <w:textDirection w:val="btLr"/>
          </w:tcPr>
          <w:p w14:paraId="7193544F" w14:textId="77777777" w:rsidR="00C31337" w:rsidRPr="006A5DF7" w:rsidRDefault="00C31337" w:rsidP="005D7678">
            <w:pPr>
              <w:pStyle w:val="TableParagraph"/>
              <w:spacing w:before="103"/>
              <w:ind w:lef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Titoli</w:t>
            </w:r>
            <w:r w:rsidRPr="006A5D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p</w:t>
            </w:r>
            <w:r w:rsidRPr="006A5DF7">
              <w:rPr>
                <w:rFonts w:asciiTheme="minorHAnsi" w:hAnsiTheme="minorHAnsi" w:cstheme="minorHAnsi"/>
                <w:spacing w:val="-3"/>
                <w:w w:val="99"/>
                <w:sz w:val="16"/>
                <w:szCs w:val="16"/>
              </w:rPr>
              <w:t>r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of</w:t>
            </w:r>
            <w:r w:rsidRPr="006A5DF7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ess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ion</w:t>
            </w:r>
            <w:r w:rsidRPr="006A5DF7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a</w:t>
            </w:r>
            <w:r w:rsidRPr="006A5DF7">
              <w:rPr>
                <w:rFonts w:asciiTheme="minorHAnsi" w:hAnsiTheme="minorHAnsi" w:cstheme="minorHAnsi"/>
                <w:w w:val="99"/>
                <w:sz w:val="16"/>
                <w:szCs w:val="16"/>
              </w:rPr>
              <w:t>li</w:t>
            </w:r>
          </w:p>
        </w:tc>
        <w:tc>
          <w:tcPr>
            <w:tcW w:w="5551" w:type="dxa"/>
          </w:tcPr>
          <w:p w14:paraId="3C165B6D" w14:textId="77777777" w:rsidR="00C31337" w:rsidRPr="006A5DF7" w:rsidRDefault="00C31337" w:rsidP="005D7678">
            <w:pPr>
              <w:pStyle w:val="TableParagraph"/>
              <w:ind w:left="102" w:right="102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Esperienze di insegnamento:</w:t>
            </w:r>
          </w:p>
          <w:p w14:paraId="40BE40D6" w14:textId="77777777" w:rsidR="00C31337" w:rsidRPr="006A5DF7" w:rsidRDefault="00C31337" w:rsidP="00D81C6A">
            <w:pPr>
              <w:pStyle w:val="TableParagraph"/>
              <w:numPr>
                <w:ilvl w:val="0"/>
                <w:numId w:val="26"/>
              </w:numPr>
              <w:ind w:left="300" w:right="102" w:hanging="14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 qualità di docente nell’ambito dell’istruzione secondaria statale di II grado in discipline coerenti con l’area in cui ricade il pogetto (umanistica espressiva, matematico-scientifica, tecnologico-informatica, area d’indirizzo)</w:t>
            </w:r>
          </w:p>
          <w:p w14:paraId="5DCA1C38" w14:textId="77777777" w:rsidR="00C31337" w:rsidRPr="006A5DF7" w:rsidRDefault="00C31337" w:rsidP="00D81C6A">
            <w:pPr>
              <w:pStyle w:val="TableParagraph"/>
              <w:numPr>
                <w:ilvl w:val="0"/>
                <w:numId w:val="26"/>
              </w:numPr>
              <w:ind w:left="300" w:right="102" w:hanging="142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docenza universitaria nel settore di pertinenza </w:t>
            </w:r>
          </w:p>
        </w:tc>
        <w:tc>
          <w:tcPr>
            <w:tcW w:w="1701" w:type="dxa"/>
          </w:tcPr>
          <w:p w14:paraId="2DA97F50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5A85FA46" w14:textId="77777777" w:rsidR="00C31337" w:rsidRPr="006A5DF7" w:rsidRDefault="00C31337" w:rsidP="00C31337">
            <w:pPr>
              <w:pStyle w:val="TableParagraph"/>
              <w:numPr>
                <w:ilvl w:val="0"/>
                <w:numId w:val="27"/>
              </w:numPr>
              <w:ind w:left="175" w:hanging="17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 anno scolastico punti 0,50</w:t>
            </w:r>
          </w:p>
          <w:p w14:paraId="60DF43F1" w14:textId="77777777" w:rsidR="00C31337" w:rsidRPr="006A5DF7" w:rsidRDefault="00C31337" w:rsidP="00C31337">
            <w:pPr>
              <w:pStyle w:val="TableParagraph"/>
              <w:numPr>
                <w:ilvl w:val="0"/>
                <w:numId w:val="27"/>
              </w:numPr>
              <w:ind w:left="175" w:hanging="17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per anno accademico punti 2 </w:t>
            </w:r>
          </w:p>
        </w:tc>
        <w:tc>
          <w:tcPr>
            <w:tcW w:w="992" w:type="dxa"/>
          </w:tcPr>
          <w:p w14:paraId="703E5FB2" w14:textId="77777777" w:rsidR="00C31337" w:rsidRPr="006A5DF7" w:rsidRDefault="00C31337" w:rsidP="005D7678">
            <w:pPr>
              <w:pStyle w:val="TableParagraph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EA2621" w14:textId="77777777" w:rsidR="00C31337" w:rsidRPr="006A5DF7" w:rsidRDefault="00C31337" w:rsidP="005D7678">
            <w:pPr>
              <w:pStyle w:val="TableParagraph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C57A35" w14:textId="77777777" w:rsidR="00C31337" w:rsidRPr="006A5DF7" w:rsidRDefault="00C31337" w:rsidP="005D7678">
            <w:pPr>
              <w:pStyle w:val="TableParagraph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EE2242" w14:textId="77777777" w:rsidR="00C31337" w:rsidRPr="006A5DF7" w:rsidRDefault="00C31337" w:rsidP="005D7678">
            <w:pPr>
              <w:pStyle w:val="TableParagraph"/>
              <w:ind w:left="17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10 p</w:t>
            </w:r>
          </w:p>
        </w:tc>
        <w:tc>
          <w:tcPr>
            <w:tcW w:w="505" w:type="dxa"/>
            <w:shd w:val="clear" w:color="auto" w:fill="D9D9D9"/>
          </w:tcPr>
          <w:p w14:paraId="1CA54A78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71" w:type="dxa"/>
            <w:shd w:val="clear" w:color="auto" w:fill="D9D9D9"/>
          </w:tcPr>
          <w:p w14:paraId="0C26A740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C31337" w:rsidRPr="006A5DF7" w14:paraId="0B211E8F" w14:textId="77777777" w:rsidTr="00D81C6A">
        <w:trPr>
          <w:trHeight w:val="528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btLr"/>
          </w:tcPr>
          <w:p w14:paraId="710F2DA4" w14:textId="77777777" w:rsidR="00C31337" w:rsidRPr="006A5DF7" w:rsidRDefault="00C31337" w:rsidP="005D7678">
            <w:pPr>
              <w:pStyle w:val="TableParagraph"/>
              <w:spacing w:before="103"/>
              <w:ind w:left="113"/>
              <w:jc w:val="center"/>
              <w:rPr>
                <w:rFonts w:asciiTheme="minorHAnsi" w:hAnsiTheme="minorHAnsi" w:cstheme="minorHAnsi"/>
                <w:w w:val="99"/>
                <w:sz w:val="16"/>
                <w:szCs w:val="16"/>
                <w:lang w:val="it-IT"/>
              </w:rPr>
            </w:pPr>
          </w:p>
        </w:tc>
        <w:tc>
          <w:tcPr>
            <w:tcW w:w="5551" w:type="dxa"/>
          </w:tcPr>
          <w:p w14:paraId="6E56DCF8" w14:textId="77777777" w:rsidR="00C31337" w:rsidRPr="006A5DF7" w:rsidRDefault="00C31337" w:rsidP="005D7678">
            <w:pPr>
              <w:pStyle w:val="TableParagraph"/>
              <w:ind w:left="102" w:right="740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Attività professionale non scolastica coerente con il progetto</w:t>
            </w:r>
          </w:p>
        </w:tc>
        <w:tc>
          <w:tcPr>
            <w:tcW w:w="1701" w:type="dxa"/>
          </w:tcPr>
          <w:p w14:paraId="1568019E" w14:textId="77777777" w:rsidR="00C31337" w:rsidRPr="006A5DF7" w:rsidRDefault="00C31337" w:rsidP="005D7678">
            <w:pPr>
              <w:pStyle w:val="TableParagraph"/>
              <w:ind w:left="17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 anno solare (min. 180 giorni di attività effettiva) punti 1</w:t>
            </w:r>
          </w:p>
        </w:tc>
        <w:tc>
          <w:tcPr>
            <w:tcW w:w="992" w:type="dxa"/>
          </w:tcPr>
          <w:p w14:paraId="5212D70D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37D0E098" w14:textId="77777777" w:rsidR="00C31337" w:rsidRPr="006A5DF7" w:rsidRDefault="00C31337" w:rsidP="005D7678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10 p</w:t>
            </w:r>
          </w:p>
        </w:tc>
        <w:tc>
          <w:tcPr>
            <w:tcW w:w="505" w:type="dxa"/>
            <w:shd w:val="clear" w:color="auto" w:fill="D9D9D9"/>
          </w:tcPr>
          <w:p w14:paraId="6344FD03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68AB351A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05920471" w14:textId="77777777" w:rsidTr="00D81C6A">
        <w:trPr>
          <w:trHeight w:val="529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btLr"/>
          </w:tcPr>
          <w:p w14:paraId="109E0DF2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  <w:shd w:val="clear" w:color="auto" w:fill="auto"/>
          </w:tcPr>
          <w:p w14:paraId="1A89C705" w14:textId="77777777" w:rsidR="00C31337" w:rsidRPr="006A5DF7" w:rsidRDefault="00C31337" w:rsidP="005D7678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Precedenti altre attività formative tenute in qualità di docente/esperto coinvolgenti le tematiche ed i contenuti del modulo in oggetto</w:t>
            </w:r>
          </w:p>
        </w:tc>
        <w:tc>
          <w:tcPr>
            <w:tcW w:w="1701" w:type="dxa"/>
          </w:tcPr>
          <w:p w14:paraId="32A4D6F2" w14:textId="77777777" w:rsidR="00C31337" w:rsidRPr="006A5DF7" w:rsidRDefault="00C31337" w:rsidP="005D7678">
            <w:pPr>
              <w:pStyle w:val="TableParagraph"/>
              <w:ind w:left="17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 punti per ogni attività di (durata minima 30 h)</w:t>
            </w:r>
          </w:p>
        </w:tc>
        <w:tc>
          <w:tcPr>
            <w:tcW w:w="992" w:type="dxa"/>
          </w:tcPr>
          <w:p w14:paraId="78D6CA5E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631E6AC9" w14:textId="77777777" w:rsidR="00C31337" w:rsidRPr="006A5DF7" w:rsidRDefault="00C31337" w:rsidP="005D7678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8 p</w:t>
            </w:r>
          </w:p>
        </w:tc>
        <w:tc>
          <w:tcPr>
            <w:tcW w:w="505" w:type="dxa"/>
            <w:shd w:val="clear" w:color="auto" w:fill="D9D9D9"/>
          </w:tcPr>
          <w:p w14:paraId="20F39DED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D9D9D9"/>
          </w:tcPr>
          <w:p w14:paraId="3CFE5F12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5E9E3A18" w14:textId="77777777" w:rsidTr="00D81C6A">
        <w:trPr>
          <w:trHeight w:val="435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btLr"/>
          </w:tcPr>
          <w:p w14:paraId="4DC120CB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0513D900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Incarichi presso l’amministrazione scolastica di gestione/coordinamento/ progettazione/supporto di progetti ed attività coinvolgenti le tematiche ed i contenuti del modulo in oggetto</w:t>
            </w:r>
          </w:p>
        </w:tc>
        <w:tc>
          <w:tcPr>
            <w:tcW w:w="1701" w:type="dxa"/>
          </w:tcPr>
          <w:p w14:paraId="657892E4" w14:textId="77777777" w:rsidR="00C31337" w:rsidRPr="006A5DF7" w:rsidRDefault="00C31337" w:rsidP="005D7678">
            <w:pPr>
              <w:pStyle w:val="TableParagraph"/>
              <w:ind w:left="17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 punti per ogni incarico</w:t>
            </w:r>
          </w:p>
        </w:tc>
        <w:tc>
          <w:tcPr>
            <w:tcW w:w="992" w:type="dxa"/>
          </w:tcPr>
          <w:p w14:paraId="5DA81004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137B4578" w14:textId="77777777" w:rsidR="00C31337" w:rsidRPr="006A5DF7" w:rsidRDefault="00C31337" w:rsidP="005D7678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6 p</w:t>
            </w:r>
          </w:p>
        </w:tc>
        <w:tc>
          <w:tcPr>
            <w:tcW w:w="505" w:type="dxa"/>
            <w:shd w:val="clear" w:color="auto" w:fill="D9D9D9"/>
          </w:tcPr>
          <w:p w14:paraId="7B24C22A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D9D9D9"/>
          </w:tcPr>
          <w:p w14:paraId="4C39C097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6C7AB2B5" w14:textId="77777777" w:rsidTr="00D81C6A">
        <w:trPr>
          <w:trHeight w:val="435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btLr"/>
          </w:tcPr>
          <w:p w14:paraId="7727915E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4400BD82" w14:textId="77777777" w:rsidR="00C31337" w:rsidRPr="006A5DF7" w:rsidRDefault="00C31337" w:rsidP="005D7678">
            <w:pPr>
              <w:pStyle w:val="TableParagraph"/>
              <w:ind w:left="10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Collaborazione documentata con Università, Enti di ricerca, Associazioni Ordini professionali, imprese e altre Amministrazioni Pubbliche coinvolgente le tematiche ed i contenuti del modulo in oggetto</w:t>
            </w:r>
          </w:p>
        </w:tc>
        <w:tc>
          <w:tcPr>
            <w:tcW w:w="1701" w:type="dxa"/>
          </w:tcPr>
          <w:p w14:paraId="6B72EF87" w14:textId="77777777" w:rsidR="00C31337" w:rsidRPr="006A5DF7" w:rsidRDefault="00C31337" w:rsidP="005D7678">
            <w:pPr>
              <w:pStyle w:val="TableParagraph"/>
              <w:ind w:left="17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 punto per ogni incarico</w:t>
            </w:r>
          </w:p>
        </w:tc>
        <w:tc>
          <w:tcPr>
            <w:tcW w:w="992" w:type="dxa"/>
          </w:tcPr>
          <w:p w14:paraId="335BFCF0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6B03566E" w14:textId="77777777" w:rsidR="00C31337" w:rsidRPr="006A5DF7" w:rsidRDefault="00C31337" w:rsidP="005D7678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4 p</w:t>
            </w:r>
          </w:p>
        </w:tc>
        <w:tc>
          <w:tcPr>
            <w:tcW w:w="505" w:type="dxa"/>
            <w:shd w:val="clear" w:color="auto" w:fill="D9D9D9"/>
          </w:tcPr>
          <w:p w14:paraId="7A17B298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D9D9D9"/>
          </w:tcPr>
          <w:p w14:paraId="7A2B5C23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337" w:rsidRPr="006A5DF7" w14:paraId="69F7050A" w14:textId="77777777" w:rsidTr="00D81C6A">
        <w:trPr>
          <w:trHeight w:val="435"/>
        </w:trPr>
        <w:tc>
          <w:tcPr>
            <w:tcW w:w="540" w:type="dxa"/>
            <w:tcBorders>
              <w:top w:val="nil"/>
            </w:tcBorders>
            <w:textDirection w:val="btLr"/>
          </w:tcPr>
          <w:p w14:paraId="3A26BDAB" w14:textId="77777777" w:rsidR="00C31337" w:rsidRPr="006A5DF7" w:rsidRDefault="00C31337" w:rsidP="005D76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1" w:type="dxa"/>
          </w:tcPr>
          <w:p w14:paraId="7B4722F5" w14:textId="77777777" w:rsidR="00C31337" w:rsidRPr="006A5DF7" w:rsidRDefault="00C31337" w:rsidP="005D7678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Pubblicazioni editoriali e non relative alle tematiche ed i contenuti dei moduli formativi del percorso in oggetto</w:t>
            </w:r>
          </w:p>
        </w:tc>
        <w:tc>
          <w:tcPr>
            <w:tcW w:w="1701" w:type="dxa"/>
          </w:tcPr>
          <w:p w14:paraId="73150909" w14:textId="77777777" w:rsidR="00C31337" w:rsidRPr="006A5DF7" w:rsidRDefault="00C31337" w:rsidP="005D7678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0,5 punti per ogni pubblicazione</w:t>
            </w:r>
          </w:p>
        </w:tc>
        <w:tc>
          <w:tcPr>
            <w:tcW w:w="992" w:type="dxa"/>
          </w:tcPr>
          <w:p w14:paraId="09089E2D" w14:textId="77777777" w:rsidR="00C31337" w:rsidRPr="006A5DF7" w:rsidRDefault="00C31337" w:rsidP="005D7678">
            <w:pPr>
              <w:pStyle w:val="TableParagraph"/>
              <w:spacing w:before="80"/>
              <w:ind w:left="17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DF7">
              <w:rPr>
                <w:rFonts w:asciiTheme="minorHAnsi" w:hAnsiTheme="minorHAnsi" w:cstheme="minorHAnsi"/>
                <w:sz w:val="16"/>
                <w:szCs w:val="16"/>
              </w:rPr>
              <w:t>Max 2 p</w:t>
            </w:r>
          </w:p>
        </w:tc>
        <w:tc>
          <w:tcPr>
            <w:tcW w:w="505" w:type="dxa"/>
            <w:shd w:val="clear" w:color="auto" w:fill="D9D9D9"/>
          </w:tcPr>
          <w:p w14:paraId="2AA8DA39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D9D9D9"/>
          </w:tcPr>
          <w:p w14:paraId="2AC88730" w14:textId="77777777" w:rsidR="00C31337" w:rsidRPr="006A5DF7" w:rsidRDefault="00C31337" w:rsidP="005D767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2FD52C4" w14:textId="77777777" w:rsidR="00D81C6A" w:rsidRPr="00FF0010" w:rsidRDefault="00D81C6A" w:rsidP="00D81C6A">
      <w:pPr>
        <w:widowControl/>
        <w:adjustRightInd w:val="0"/>
        <w:jc w:val="both"/>
        <w:rPr>
          <w:rFonts w:asciiTheme="minorHAnsi" w:eastAsiaTheme="minorHAnsi" w:hAnsiTheme="minorHAnsi" w:cstheme="minorHAnsi"/>
          <w:lang w:val="it-IT"/>
        </w:rPr>
      </w:pPr>
      <w:r w:rsidRPr="00FF0010">
        <w:rPr>
          <w:rFonts w:asciiTheme="minorHAnsi" w:eastAsiaTheme="minorHAnsi" w:hAnsiTheme="minorHAnsi" w:cstheme="minorHAnsi"/>
          <w:lang w:val="it-IT"/>
        </w:rPr>
        <w:t>In fede</w:t>
      </w:r>
    </w:p>
    <w:p w14:paraId="2CE290CC" w14:textId="77777777" w:rsidR="00D81C6A" w:rsidRPr="00FF0010" w:rsidRDefault="00D81C6A" w:rsidP="00D81C6A">
      <w:pPr>
        <w:widowControl/>
        <w:adjustRightInd w:val="0"/>
        <w:jc w:val="both"/>
        <w:rPr>
          <w:rFonts w:asciiTheme="minorHAnsi" w:eastAsiaTheme="minorHAnsi" w:hAnsiTheme="minorHAnsi" w:cstheme="minorHAnsi"/>
          <w:lang w:val="it-IT"/>
        </w:rPr>
      </w:pPr>
      <w:r w:rsidRPr="00FF0010">
        <w:rPr>
          <w:rFonts w:asciiTheme="minorHAnsi" w:eastAsiaTheme="minorHAnsi" w:hAnsiTheme="minorHAnsi" w:cstheme="minorHAnsi"/>
          <w:lang w:val="it-IT"/>
        </w:rPr>
        <w:t>Luogo e Data ..........................................</w:t>
      </w:r>
    </w:p>
    <w:p w14:paraId="0AD99C42" w14:textId="77777777" w:rsidR="00D81C6A" w:rsidRPr="00D81C6A" w:rsidRDefault="00D81C6A" w:rsidP="00D81C6A">
      <w:pPr>
        <w:overflowPunct w:val="0"/>
        <w:adjustRightInd w:val="0"/>
        <w:jc w:val="both"/>
        <w:rPr>
          <w:rFonts w:asciiTheme="minorHAnsi" w:eastAsiaTheme="minorHAnsi" w:hAnsiTheme="minorHAnsi" w:cstheme="minorHAnsi"/>
          <w:lang w:val="it-IT"/>
        </w:rPr>
      </w:pPr>
    </w:p>
    <w:p w14:paraId="594C41A7" w14:textId="77777777" w:rsidR="00D81C6A" w:rsidRPr="00FF0010" w:rsidRDefault="00D81C6A" w:rsidP="00D81C6A">
      <w:pPr>
        <w:overflowPunct w:val="0"/>
        <w:adjustRightInd w:val="0"/>
        <w:jc w:val="both"/>
        <w:rPr>
          <w:rFonts w:asciiTheme="minorHAnsi" w:hAnsiTheme="minorHAnsi" w:cstheme="minorHAnsi"/>
          <w:lang w:val="it-IT"/>
        </w:rPr>
      </w:pPr>
      <w:r w:rsidRPr="00D81C6A">
        <w:rPr>
          <w:rFonts w:asciiTheme="minorHAnsi" w:eastAsiaTheme="minorHAnsi" w:hAnsiTheme="minorHAnsi" w:cstheme="minorHAnsi"/>
          <w:lang w:val="it-IT"/>
        </w:rPr>
        <w:t>Firma ......................................................</w:t>
      </w:r>
    </w:p>
    <w:bookmarkEnd w:id="1"/>
    <w:p w14:paraId="5D7F8DEA" w14:textId="77777777" w:rsidR="00D81C6A" w:rsidRDefault="00D81C6A" w:rsidP="00D81C6A">
      <w:pPr>
        <w:pStyle w:val="Corpotesto"/>
        <w:ind w:right="96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sectPr w:rsidR="00D81C6A" w:rsidSect="00297B20">
      <w:headerReference w:type="default" r:id="rId8"/>
      <w:footerReference w:type="default" r:id="rId9"/>
      <w:pgSz w:w="11910" w:h="16840" w:code="9"/>
      <w:pgMar w:top="567" w:right="992" w:bottom="567" w:left="851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76CA" w14:textId="77777777" w:rsidR="00144883" w:rsidRDefault="00144883" w:rsidP="00744429">
      <w:r>
        <w:separator/>
      </w:r>
    </w:p>
  </w:endnote>
  <w:endnote w:type="continuationSeparator" w:id="0">
    <w:p w14:paraId="7E464FC7" w14:textId="77777777" w:rsidR="00144883" w:rsidRDefault="00144883" w:rsidP="007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0B8A" w14:textId="77777777" w:rsidR="00744429" w:rsidRDefault="00744429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966F" w14:textId="77777777" w:rsidR="00144883" w:rsidRDefault="00144883" w:rsidP="00744429">
      <w:r>
        <w:separator/>
      </w:r>
    </w:p>
  </w:footnote>
  <w:footnote w:type="continuationSeparator" w:id="0">
    <w:p w14:paraId="27533652" w14:textId="77777777" w:rsidR="00144883" w:rsidRDefault="00144883" w:rsidP="0074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B5F3" w14:textId="77777777" w:rsidR="00747BB9" w:rsidRPr="00385EA7" w:rsidRDefault="00747BB9" w:rsidP="00747BB9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14:paraId="45942749" w14:textId="77777777" w:rsidR="00747BB9" w:rsidRPr="00385EA7" w:rsidRDefault="00747BB9" w:rsidP="00297B20">
    <w:pPr>
      <w:tabs>
        <w:tab w:val="left" w:pos="9638"/>
      </w:tabs>
      <w:ind w:right="-1"/>
      <w:jc w:val="center"/>
      <w:rPr>
        <w:b/>
        <w:i/>
        <w:sz w:val="30"/>
      </w:rPr>
    </w:pPr>
    <w:r>
      <w:rPr>
        <w:noProof/>
        <w:lang w:val="it-IT" w:eastAsia="it-IT"/>
      </w:rPr>
      <w:drawing>
        <wp:inline distT="0" distB="0" distL="0" distR="0" wp14:anchorId="51627183" wp14:editId="40B7C8F4">
          <wp:extent cx="6387713" cy="1014674"/>
          <wp:effectExtent l="0" t="0" r="0" b="0"/>
          <wp:docPr id="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5390" cy="1019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B3E6AC" w14:textId="77777777" w:rsidR="00747BB9" w:rsidRPr="001F0FBF" w:rsidRDefault="00747BB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 w15:restartNumberingAfterBreak="0">
    <w:nsid w:val="194F24CE"/>
    <w:multiLevelType w:val="hybridMultilevel"/>
    <w:tmpl w:val="8D8A7508"/>
    <w:lvl w:ilvl="0" w:tplc="240099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03A49"/>
    <w:multiLevelType w:val="hybridMultilevel"/>
    <w:tmpl w:val="EA5C85FA"/>
    <w:lvl w:ilvl="0" w:tplc="DAFA4D7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26B80C27"/>
    <w:multiLevelType w:val="hybridMultilevel"/>
    <w:tmpl w:val="06927176"/>
    <w:lvl w:ilvl="0" w:tplc="41C6AB6E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9" w15:restartNumberingAfterBreak="0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10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1" w15:restartNumberingAfterBreak="0">
    <w:nsid w:val="30653EC6"/>
    <w:multiLevelType w:val="hybridMultilevel"/>
    <w:tmpl w:val="45182D3C"/>
    <w:lvl w:ilvl="0" w:tplc="03C640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6" w15:restartNumberingAfterBreak="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D1C88"/>
    <w:multiLevelType w:val="hybridMultilevel"/>
    <w:tmpl w:val="D31422E4"/>
    <w:lvl w:ilvl="0" w:tplc="FB0483C4">
      <w:start w:val="1"/>
      <w:numFmt w:val="lowerLetter"/>
      <w:lvlText w:val="%1)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18C23900">
      <w:numFmt w:val="bullet"/>
      <w:lvlText w:val="•"/>
      <w:lvlJc w:val="left"/>
      <w:pPr>
        <w:ind w:left="438" w:hanging="207"/>
      </w:pPr>
      <w:rPr>
        <w:rFonts w:hint="default"/>
      </w:rPr>
    </w:lvl>
    <w:lvl w:ilvl="2" w:tplc="22EC2E94">
      <w:numFmt w:val="bullet"/>
      <w:lvlText w:val="•"/>
      <w:lvlJc w:val="left"/>
      <w:pPr>
        <w:ind w:left="557" w:hanging="207"/>
      </w:pPr>
      <w:rPr>
        <w:rFonts w:hint="default"/>
      </w:rPr>
    </w:lvl>
    <w:lvl w:ilvl="3" w:tplc="4D423A18">
      <w:numFmt w:val="bullet"/>
      <w:lvlText w:val="•"/>
      <w:lvlJc w:val="left"/>
      <w:pPr>
        <w:ind w:left="676" w:hanging="207"/>
      </w:pPr>
      <w:rPr>
        <w:rFonts w:hint="default"/>
      </w:rPr>
    </w:lvl>
    <w:lvl w:ilvl="4" w:tplc="11C2C38A">
      <w:numFmt w:val="bullet"/>
      <w:lvlText w:val="•"/>
      <w:lvlJc w:val="left"/>
      <w:pPr>
        <w:ind w:left="794" w:hanging="207"/>
      </w:pPr>
      <w:rPr>
        <w:rFonts w:hint="default"/>
      </w:rPr>
    </w:lvl>
    <w:lvl w:ilvl="5" w:tplc="2C58742E">
      <w:numFmt w:val="bullet"/>
      <w:lvlText w:val="•"/>
      <w:lvlJc w:val="left"/>
      <w:pPr>
        <w:ind w:left="913" w:hanging="207"/>
      </w:pPr>
      <w:rPr>
        <w:rFonts w:hint="default"/>
      </w:rPr>
    </w:lvl>
    <w:lvl w:ilvl="6" w:tplc="9E56DDD6">
      <w:numFmt w:val="bullet"/>
      <w:lvlText w:val="•"/>
      <w:lvlJc w:val="left"/>
      <w:pPr>
        <w:ind w:left="1032" w:hanging="207"/>
      </w:pPr>
      <w:rPr>
        <w:rFonts w:hint="default"/>
      </w:rPr>
    </w:lvl>
    <w:lvl w:ilvl="7" w:tplc="0356569E">
      <w:numFmt w:val="bullet"/>
      <w:lvlText w:val="•"/>
      <w:lvlJc w:val="left"/>
      <w:pPr>
        <w:ind w:left="1150" w:hanging="207"/>
      </w:pPr>
      <w:rPr>
        <w:rFonts w:hint="default"/>
      </w:rPr>
    </w:lvl>
    <w:lvl w:ilvl="8" w:tplc="5E2AD52A">
      <w:numFmt w:val="bullet"/>
      <w:lvlText w:val="•"/>
      <w:lvlJc w:val="left"/>
      <w:pPr>
        <w:ind w:left="1269" w:hanging="207"/>
      </w:pPr>
      <w:rPr>
        <w:rFonts w:hint="default"/>
      </w:rPr>
    </w:lvl>
  </w:abstractNum>
  <w:abstractNum w:abstractNumId="18" w15:restartNumberingAfterBreak="0">
    <w:nsid w:val="54F87BFD"/>
    <w:multiLevelType w:val="hybridMultilevel"/>
    <w:tmpl w:val="B0542EA0"/>
    <w:lvl w:ilvl="0" w:tplc="74B6F16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C6E0A"/>
    <w:multiLevelType w:val="hybridMultilevel"/>
    <w:tmpl w:val="0FC8C0C4"/>
    <w:lvl w:ilvl="0" w:tplc="DB40A902">
      <w:start w:val="1"/>
      <w:numFmt w:val="decimal"/>
      <w:lvlText w:val="%1."/>
      <w:lvlJc w:val="left"/>
      <w:pPr>
        <w:ind w:left="887" w:hanging="287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21" w15:restartNumberingAfterBreak="0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20F91"/>
    <w:multiLevelType w:val="hybridMultilevel"/>
    <w:tmpl w:val="48F4166C"/>
    <w:lvl w:ilvl="0" w:tplc="5906C34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 w15:restartNumberingAfterBreak="0">
    <w:nsid w:val="65D86277"/>
    <w:multiLevelType w:val="hybridMultilevel"/>
    <w:tmpl w:val="40A084BE"/>
    <w:lvl w:ilvl="0" w:tplc="BE3EF9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51841"/>
    <w:multiLevelType w:val="hybridMultilevel"/>
    <w:tmpl w:val="A39C243E"/>
    <w:lvl w:ilvl="0" w:tplc="B87859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 w15:restartNumberingAfterBreak="0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47E5C"/>
    <w:multiLevelType w:val="hybridMultilevel"/>
    <w:tmpl w:val="E6C6D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9"/>
  </w:num>
  <w:num w:numId="5">
    <w:abstractNumId w:val="10"/>
  </w:num>
  <w:num w:numId="6">
    <w:abstractNumId w:val="1"/>
  </w:num>
  <w:num w:numId="7">
    <w:abstractNumId w:val="16"/>
  </w:num>
  <w:num w:numId="8">
    <w:abstractNumId w:val="19"/>
  </w:num>
  <w:num w:numId="9">
    <w:abstractNumId w:val="13"/>
  </w:num>
  <w:num w:numId="10">
    <w:abstractNumId w:val="12"/>
  </w:num>
  <w:num w:numId="11">
    <w:abstractNumId w:val="5"/>
  </w:num>
  <w:num w:numId="12">
    <w:abstractNumId w:val="21"/>
  </w:num>
  <w:num w:numId="13">
    <w:abstractNumId w:val="0"/>
  </w:num>
  <w:num w:numId="14">
    <w:abstractNumId w:val="14"/>
  </w:num>
  <w:num w:numId="15">
    <w:abstractNumId w:val="26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27"/>
  </w:num>
  <w:num w:numId="20">
    <w:abstractNumId w:val="3"/>
  </w:num>
  <w:num w:numId="21">
    <w:abstractNumId w:val="17"/>
  </w:num>
  <w:num w:numId="22">
    <w:abstractNumId w:val="7"/>
  </w:num>
  <w:num w:numId="23">
    <w:abstractNumId w:val="11"/>
  </w:num>
  <w:num w:numId="24">
    <w:abstractNumId w:val="18"/>
  </w:num>
  <w:num w:numId="25">
    <w:abstractNumId w:val="6"/>
  </w:num>
  <w:num w:numId="26">
    <w:abstractNumId w:val="25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29"/>
    <w:rsid w:val="00017F8D"/>
    <w:rsid w:val="00025441"/>
    <w:rsid w:val="00073E57"/>
    <w:rsid w:val="0009798A"/>
    <w:rsid w:val="00097E3B"/>
    <w:rsid w:val="001371E7"/>
    <w:rsid w:val="00140AD5"/>
    <w:rsid w:val="00144883"/>
    <w:rsid w:val="00144E42"/>
    <w:rsid w:val="001523E2"/>
    <w:rsid w:val="00182CB0"/>
    <w:rsid w:val="001841DD"/>
    <w:rsid w:val="001C05A0"/>
    <w:rsid w:val="001C4B4F"/>
    <w:rsid w:val="001D5700"/>
    <w:rsid w:val="001F01F7"/>
    <w:rsid w:val="001F0FBF"/>
    <w:rsid w:val="002473CF"/>
    <w:rsid w:val="0025702A"/>
    <w:rsid w:val="00272146"/>
    <w:rsid w:val="002761DC"/>
    <w:rsid w:val="00297B20"/>
    <w:rsid w:val="002B4179"/>
    <w:rsid w:val="002E2260"/>
    <w:rsid w:val="002F5492"/>
    <w:rsid w:val="00324436"/>
    <w:rsid w:val="003353B7"/>
    <w:rsid w:val="00336417"/>
    <w:rsid w:val="00362725"/>
    <w:rsid w:val="003B2AE3"/>
    <w:rsid w:val="003B69FB"/>
    <w:rsid w:val="00417021"/>
    <w:rsid w:val="00437987"/>
    <w:rsid w:val="004746B7"/>
    <w:rsid w:val="004A6B38"/>
    <w:rsid w:val="004B7A92"/>
    <w:rsid w:val="004D19C2"/>
    <w:rsid w:val="004E2659"/>
    <w:rsid w:val="004E2FAC"/>
    <w:rsid w:val="004F0745"/>
    <w:rsid w:val="004F1161"/>
    <w:rsid w:val="005020CB"/>
    <w:rsid w:val="00522719"/>
    <w:rsid w:val="00570066"/>
    <w:rsid w:val="00571819"/>
    <w:rsid w:val="0058611A"/>
    <w:rsid w:val="00596A5F"/>
    <w:rsid w:val="005D50CE"/>
    <w:rsid w:val="005E2B03"/>
    <w:rsid w:val="005F6E26"/>
    <w:rsid w:val="00632FEB"/>
    <w:rsid w:val="006407F3"/>
    <w:rsid w:val="006453BD"/>
    <w:rsid w:val="006456B0"/>
    <w:rsid w:val="006549AD"/>
    <w:rsid w:val="00676467"/>
    <w:rsid w:val="00691014"/>
    <w:rsid w:val="006B2969"/>
    <w:rsid w:val="006C7531"/>
    <w:rsid w:val="006F70B7"/>
    <w:rsid w:val="0070565A"/>
    <w:rsid w:val="00707000"/>
    <w:rsid w:val="00720D71"/>
    <w:rsid w:val="00730ED7"/>
    <w:rsid w:val="00744429"/>
    <w:rsid w:val="00747BB9"/>
    <w:rsid w:val="00750143"/>
    <w:rsid w:val="00755065"/>
    <w:rsid w:val="0076600B"/>
    <w:rsid w:val="00767B1F"/>
    <w:rsid w:val="007E7F7E"/>
    <w:rsid w:val="007F54EB"/>
    <w:rsid w:val="007F625E"/>
    <w:rsid w:val="00801554"/>
    <w:rsid w:val="00804CAB"/>
    <w:rsid w:val="00816EBD"/>
    <w:rsid w:val="00817B72"/>
    <w:rsid w:val="008440D0"/>
    <w:rsid w:val="0084623D"/>
    <w:rsid w:val="00853DD1"/>
    <w:rsid w:val="00894874"/>
    <w:rsid w:val="008D226A"/>
    <w:rsid w:val="008E38DB"/>
    <w:rsid w:val="009018A8"/>
    <w:rsid w:val="009044D0"/>
    <w:rsid w:val="00917E51"/>
    <w:rsid w:val="0094236B"/>
    <w:rsid w:val="00942D05"/>
    <w:rsid w:val="0095277D"/>
    <w:rsid w:val="009774DB"/>
    <w:rsid w:val="0098316B"/>
    <w:rsid w:val="00992703"/>
    <w:rsid w:val="00995136"/>
    <w:rsid w:val="00996A49"/>
    <w:rsid w:val="009B753E"/>
    <w:rsid w:val="009C0668"/>
    <w:rsid w:val="009E0011"/>
    <w:rsid w:val="00A17961"/>
    <w:rsid w:val="00A26F70"/>
    <w:rsid w:val="00A459C3"/>
    <w:rsid w:val="00A568D7"/>
    <w:rsid w:val="00A765BA"/>
    <w:rsid w:val="00A85DC7"/>
    <w:rsid w:val="00AB6730"/>
    <w:rsid w:val="00AD0EFC"/>
    <w:rsid w:val="00B05814"/>
    <w:rsid w:val="00B07B2D"/>
    <w:rsid w:val="00B157A2"/>
    <w:rsid w:val="00B20CB4"/>
    <w:rsid w:val="00B33394"/>
    <w:rsid w:val="00B34ED5"/>
    <w:rsid w:val="00B73343"/>
    <w:rsid w:val="00B8624F"/>
    <w:rsid w:val="00B91F64"/>
    <w:rsid w:val="00BD6537"/>
    <w:rsid w:val="00BF76EA"/>
    <w:rsid w:val="00C007AC"/>
    <w:rsid w:val="00C17B97"/>
    <w:rsid w:val="00C31337"/>
    <w:rsid w:val="00C33CD4"/>
    <w:rsid w:val="00C6648E"/>
    <w:rsid w:val="00C7645B"/>
    <w:rsid w:val="00C81F45"/>
    <w:rsid w:val="00CC2889"/>
    <w:rsid w:val="00CD1189"/>
    <w:rsid w:val="00D05311"/>
    <w:rsid w:val="00D101BF"/>
    <w:rsid w:val="00D2663F"/>
    <w:rsid w:val="00D31F46"/>
    <w:rsid w:val="00D41FCB"/>
    <w:rsid w:val="00D44D44"/>
    <w:rsid w:val="00D5407D"/>
    <w:rsid w:val="00D637ED"/>
    <w:rsid w:val="00D77A99"/>
    <w:rsid w:val="00D806F9"/>
    <w:rsid w:val="00D81C6A"/>
    <w:rsid w:val="00D87972"/>
    <w:rsid w:val="00D91A46"/>
    <w:rsid w:val="00D97808"/>
    <w:rsid w:val="00DC2173"/>
    <w:rsid w:val="00DC5C3B"/>
    <w:rsid w:val="00DE1D2B"/>
    <w:rsid w:val="00DE289C"/>
    <w:rsid w:val="00E3272F"/>
    <w:rsid w:val="00E3734E"/>
    <w:rsid w:val="00E44737"/>
    <w:rsid w:val="00E54C09"/>
    <w:rsid w:val="00E63873"/>
    <w:rsid w:val="00E72CAC"/>
    <w:rsid w:val="00EA6B4A"/>
    <w:rsid w:val="00ED61CD"/>
    <w:rsid w:val="00F077B4"/>
    <w:rsid w:val="00F10C92"/>
    <w:rsid w:val="00F56132"/>
    <w:rsid w:val="00F650AD"/>
    <w:rsid w:val="00F933EB"/>
    <w:rsid w:val="00FB0AA0"/>
    <w:rsid w:val="00FB455C"/>
    <w:rsid w:val="00FC343D"/>
    <w:rsid w:val="00FF0010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9C2E9"/>
  <w15:docId w15:val="{8C952041-BE4F-4DBD-98D8-31A897C9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917E51"/>
    <w:pPr>
      <w:ind w:left="10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B07B2D"/>
    <w:pPr>
      <w:widowControl/>
      <w:autoSpaceDE/>
      <w:autoSpaceDN/>
      <w:spacing w:line="360" w:lineRule="auto"/>
      <w:ind w:left="1134" w:right="1134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6B4A"/>
    <w:rPr>
      <w:rFonts w:ascii="Arial" w:eastAsia="Arial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7E5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BC30-F9DD-4C84-8134-DB17E2C9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Graziano Guarino</cp:lastModifiedBy>
  <cp:revision>3</cp:revision>
  <cp:lastPrinted>2019-12-07T08:28:00Z</cp:lastPrinted>
  <dcterms:created xsi:type="dcterms:W3CDTF">2019-11-13T23:06:00Z</dcterms:created>
  <dcterms:modified xsi:type="dcterms:W3CDTF">2019-12-07T08:30:00Z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